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19B2" w14:textId="77777777" w:rsidR="006E6EEE" w:rsidRDefault="006E6EEE" w:rsidP="006E6EEE">
      <w:pPr>
        <w:jc w:val="center"/>
        <w:rPr>
          <w:rFonts w:eastAsia="ＭＳ ゴシック"/>
          <w:b/>
        </w:rPr>
      </w:pPr>
      <w:r>
        <w:rPr>
          <w:rFonts w:eastAsia="ＭＳ ゴシック" w:hint="eastAsia"/>
          <w:b/>
        </w:rPr>
        <w:t>重粒子線棟</w:t>
      </w:r>
      <w:r>
        <w:rPr>
          <w:rFonts w:eastAsia="ＭＳ ゴシック" w:hint="eastAsia"/>
          <w:b/>
        </w:rPr>
        <w:t xml:space="preserve"> 1</w:t>
      </w:r>
      <w:r>
        <w:rPr>
          <w:rFonts w:eastAsia="ＭＳ ゴシック" w:hint="eastAsia"/>
          <w:b/>
        </w:rPr>
        <w:t>階生物実験室</w:t>
      </w:r>
      <w:r>
        <w:rPr>
          <w:rFonts w:eastAsia="ＭＳ ゴシック" w:hint="eastAsia"/>
          <w:b/>
        </w:rPr>
        <w:t xml:space="preserve"> </w:t>
      </w:r>
      <w:r>
        <w:rPr>
          <w:rFonts w:eastAsia="ＭＳ ゴシック" w:hint="eastAsia"/>
          <w:b/>
        </w:rPr>
        <w:t>利用申込書</w:t>
      </w:r>
    </w:p>
    <w:p w14:paraId="43869270" w14:textId="77777777" w:rsidR="006E6EEE" w:rsidRDefault="006E6EEE" w:rsidP="006E6EEE">
      <w:pPr>
        <w:rPr>
          <w:rFonts w:eastAsia="ＭＳ ゴシック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"/>
        <w:gridCol w:w="449"/>
        <w:gridCol w:w="808"/>
        <w:gridCol w:w="180"/>
        <w:gridCol w:w="1614"/>
        <w:gridCol w:w="1612"/>
        <w:gridCol w:w="900"/>
        <w:gridCol w:w="1790"/>
        <w:gridCol w:w="1257"/>
      </w:tblGrid>
      <w:tr w:rsidR="006E6EEE" w14:paraId="2A762B2A" w14:textId="77777777" w:rsidTr="00A82379">
        <w:trPr>
          <w:cantSplit/>
          <w:trHeight w:val="9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ACA530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課題</w:t>
            </w:r>
          </w:p>
          <w:p w14:paraId="2649D564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番号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8C2495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 xml:space="preserve"> J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45E5E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氏名</w:t>
            </w:r>
          </w:p>
          <w:p w14:paraId="758507E6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所属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8CF4E6" w14:textId="77777777" w:rsidR="006E6EEE" w:rsidRDefault="006E6EEE" w:rsidP="00A82379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20"/>
              </w:rPr>
              <w:t>TEL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99BD639" w14:textId="77777777" w:rsidR="006E6EEE" w:rsidRDefault="006E6EEE" w:rsidP="00A82379">
            <w:pPr>
              <w:rPr>
                <w:rFonts w:eastAsia="ＭＳ ゴシック"/>
              </w:rPr>
            </w:pPr>
          </w:p>
        </w:tc>
      </w:tr>
      <w:tr w:rsidR="006E6EEE" w14:paraId="08C5C372" w14:textId="77777777" w:rsidTr="00A82379">
        <w:trPr>
          <w:cantSplit/>
          <w:trHeight w:val="90"/>
        </w:trPr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1262B7A9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12" w:space="0" w:color="auto"/>
            </w:tcBorders>
          </w:tcPr>
          <w:p w14:paraId="702C9A38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54FA6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6D9682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FAX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14:paraId="7B33AECC" w14:textId="77777777" w:rsidR="006E6EEE" w:rsidRDefault="006E6EEE" w:rsidP="00A82379">
            <w:pPr>
              <w:rPr>
                <w:rFonts w:eastAsia="ＭＳ ゴシック"/>
              </w:rPr>
            </w:pPr>
          </w:p>
        </w:tc>
      </w:tr>
      <w:tr w:rsidR="006E6EEE" w14:paraId="5BFC53D4" w14:textId="77777777" w:rsidTr="00A82379">
        <w:trPr>
          <w:cantSplit/>
          <w:trHeight w:val="127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E79F4B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1D6C089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51BC3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26F96E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E-mail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D3BD8E3" w14:textId="77777777" w:rsidR="006E6EEE" w:rsidRDefault="006E6EEE" w:rsidP="00A82379">
            <w:pPr>
              <w:rPr>
                <w:rFonts w:eastAsia="ＭＳ ゴシック"/>
              </w:rPr>
            </w:pPr>
          </w:p>
        </w:tc>
      </w:tr>
      <w:tr w:rsidR="006E6EEE" w14:paraId="26146334" w14:textId="77777777" w:rsidTr="00A82379">
        <w:trPr>
          <w:cantSplit/>
          <w:trHeight w:val="220"/>
        </w:trPr>
        <w:tc>
          <w:tcPr>
            <w:tcW w:w="11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28E446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マシン</w:t>
            </w:r>
          </w:p>
          <w:p w14:paraId="0DCA3FBA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タイム</w:t>
            </w:r>
          </w:p>
        </w:tc>
        <w:tc>
          <w:tcPr>
            <w:tcW w:w="8190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FB846F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1)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　　分　～　　年　　月　　日　　時　　分</w:t>
            </w:r>
          </w:p>
        </w:tc>
      </w:tr>
      <w:tr w:rsidR="006E6EEE" w14:paraId="3C400958" w14:textId="77777777" w:rsidTr="00A82379">
        <w:trPr>
          <w:cantSplit/>
          <w:trHeight w:val="220"/>
        </w:trPr>
        <w:tc>
          <w:tcPr>
            <w:tcW w:w="1170" w:type="dxa"/>
            <w:gridSpan w:val="2"/>
            <w:vMerge/>
            <w:tcBorders>
              <w:left w:val="single" w:sz="12" w:space="0" w:color="auto"/>
            </w:tcBorders>
          </w:tcPr>
          <w:p w14:paraId="772E834D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819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4E7010C4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2)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　　分　～　　年　　月　　日　　時　　分</w:t>
            </w:r>
          </w:p>
        </w:tc>
      </w:tr>
      <w:tr w:rsidR="006E6EEE" w14:paraId="0FC041B4" w14:textId="77777777" w:rsidTr="00A82379">
        <w:trPr>
          <w:cantSplit/>
          <w:trHeight w:val="220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B33C26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819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176D13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3)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　　分　～　　年　　月　　日　　時　　分</w:t>
            </w:r>
          </w:p>
        </w:tc>
      </w:tr>
      <w:tr w:rsidR="006E6EEE" w14:paraId="6D27EC2F" w14:textId="77777777" w:rsidTr="00A82379">
        <w:trPr>
          <w:cantSplit/>
          <w:trHeight w:val="606"/>
        </w:trPr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A55B06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使用目的</w:t>
            </w:r>
          </w:p>
        </w:tc>
        <w:tc>
          <w:tcPr>
            <w:tcW w:w="819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1DDB5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□遺伝子組換え実験（実験計画番号：　　　　　　　　）</w:t>
            </w:r>
          </w:p>
          <w:p w14:paraId="7BC32B23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□動物　□細胞：ウイルス接種　□有　□無</w:t>
            </w:r>
          </w:p>
          <w:p w14:paraId="095ADB60" w14:textId="77777777" w:rsidR="006E6EEE" w:rsidRDefault="006E6EEE" w:rsidP="00A82379">
            <w:pPr>
              <w:ind w:firstLineChars="600" w:firstLine="1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使用細胞名；　　　　　　　　　　　　　　　　　</w:t>
            </w:r>
          </w:p>
          <w:p w14:paraId="7D9E9683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□動物実験　　　　　□研究用病原体使用実験　　　□培養細胞を用いた実験</w:t>
            </w:r>
          </w:p>
          <w:p w14:paraId="480118F9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□その他　具体的に：</w:t>
            </w:r>
          </w:p>
        </w:tc>
      </w:tr>
      <w:tr w:rsidR="006E6EEE" w14:paraId="33ECE14E" w14:textId="77777777" w:rsidTr="00A82379">
        <w:trPr>
          <w:cantSplit/>
          <w:trHeight w:val="196"/>
        </w:trPr>
        <w:tc>
          <w:tcPr>
            <w:tcW w:w="11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9CBE36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立入者</w:t>
            </w:r>
          </w:p>
          <w:p w14:paraId="2B39F044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氏名</w:t>
            </w:r>
          </w:p>
          <w:p w14:paraId="68C32197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所属</w:t>
            </w:r>
          </w:p>
          <w:p w14:paraId="20EC833C" w14:textId="77777777" w:rsidR="006E6EEE" w:rsidRDefault="006E6EEE" w:rsidP="00A82379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＊全員を記入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73656C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氏　名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6A4CB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所　　属</w:t>
            </w:r>
          </w:p>
        </w:tc>
      </w:tr>
      <w:tr w:rsidR="006E6EEE" w14:paraId="08B3F32B" w14:textId="77777777" w:rsidTr="00A82379">
        <w:trPr>
          <w:cantSplit/>
          <w:trHeight w:val="221"/>
        </w:trPr>
        <w:tc>
          <w:tcPr>
            <w:tcW w:w="1170" w:type="dxa"/>
            <w:gridSpan w:val="2"/>
            <w:vMerge/>
            <w:tcBorders>
              <w:left w:val="single" w:sz="12" w:space="0" w:color="auto"/>
            </w:tcBorders>
          </w:tcPr>
          <w:p w14:paraId="218C33D8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1AADBC63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1620F06B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</w:tr>
      <w:tr w:rsidR="006E6EEE" w14:paraId="0A1CA0F1" w14:textId="77777777" w:rsidTr="00A82379">
        <w:trPr>
          <w:cantSplit/>
          <w:trHeight w:val="196"/>
        </w:trPr>
        <w:tc>
          <w:tcPr>
            <w:tcW w:w="1170" w:type="dxa"/>
            <w:gridSpan w:val="2"/>
            <w:vMerge/>
            <w:tcBorders>
              <w:left w:val="single" w:sz="12" w:space="0" w:color="auto"/>
            </w:tcBorders>
          </w:tcPr>
          <w:p w14:paraId="7A84783B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470577CE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37D1E3CA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</w:tr>
      <w:tr w:rsidR="006E6EEE" w14:paraId="51943000" w14:textId="77777777" w:rsidTr="00A82379">
        <w:trPr>
          <w:cantSplit/>
          <w:trHeight w:val="196"/>
        </w:trPr>
        <w:tc>
          <w:tcPr>
            <w:tcW w:w="1170" w:type="dxa"/>
            <w:gridSpan w:val="2"/>
            <w:vMerge/>
            <w:tcBorders>
              <w:left w:val="single" w:sz="12" w:space="0" w:color="auto"/>
            </w:tcBorders>
          </w:tcPr>
          <w:p w14:paraId="0756E7E4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2C0ABAFE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32B47FB6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</w:tr>
      <w:tr w:rsidR="006E6EEE" w14:paraId="257AB35D" w14:textId="77777777" w:rsidTr="00A82379">
        <w:trPr>
          <w:cantSplit/>
          <w:trHeight w:val="196"/>
        </w:trPr>
        <w:tc>
          <w:tcPr>
            <w:tcW w:w="1170" w:type="dxa"/>
            <w:gridSpan w:val="2"/>
            <w:vMerge/>
            <w:tcBorders>
              <w:left w:val="single" w:sz="12" w:space="0" w:color="auto"/>
            </w:tcBorders>
          </w:tcPr>
          <w:p w14:paraId="3D024365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1AE059E7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2BE5AF16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</w:tr>
      <w:tr w:rsidR="006E6EEE" w14:paraId="33257DBB" w14:textId="77777777" w:rsidTr="00A82379">
        <w:trPr>
          <w:cantSplit/>
          <w:trHeight w:val="196"/>
        </w:trPr>
        <w:tc>
          <w:tcPr>
            <w:tcW w:w="117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3FBE7D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2610" w:type="dxa"/>
            <w:gridSpan w:val="3"/>
            <w:tcBorders>
              <w:bottom w:val="single" w:sz="12" w:space="0" w:color="auto"/>
            </w:tcBorders>
          </w:tcPr>
          <w:p w14:paraId="7B7BBB17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55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4C560F5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</w:tr>
      <w:tr w:rsidR="006E6EEE" w14:paraId="085687C8" w14:textId="77777777" w:rsidTr="00A82379">
        <w:trPr>
          <w:cantSplit/>
          <w:trHeight w:val="13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5549E6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使用</w:t>
            </w:r>
          </w:p>
          <w:p w14:paraId="2300C3AA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希望</w:t>
            </w:r>
          </w:p>
          <w:p w14:paraId="6F5F12B1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一覧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5D0A83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□実験室</w:t>
            </w:r>
          </w:p>
        </w:tc>
        <w:tc>
          <w:tcPr>
            <w:tcW w:w="738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6900F4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1)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</w:tr>
      <w:tr w:rsidR="006E6EEE" w14:paraId="6841AB77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A3AFC9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49BB1B2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7380" w:type="dxa"/>
            <w:gridSpan w:val="6"/>
            <w:tcBorders>
              <w:right w:val="single" w:sz="12" w:space="0" w:color="auto"/>
            </w:tcBorders>
            <w:vAlign w:val="center"/>
          </w:tcPr>
          <w:p w14:paraId="13FCE74A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2)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</w:tr>
      <w:tr w:rsidR="006E6EEE" w14:paraId="3C82561A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5BED2A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3A6448A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7380" w:type="dxa"/>
            <w:gridSpan w:val="6"/>
            <w:tcBorders>
              <w:right w:val="single" w:sz="12" w:space="0" w:color="auto"/>
            </w:tcBorders>
            <w:vAlign w:val="center"/>
          </w:tcPr>
          <w:p w14:paraId="4CA04BA2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3)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</w:tr>
      <w:tr w:rsidR="006E6EEE" w14:paraId="117BD5D8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2DEB86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B169D7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738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36482D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4)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</w:tr>
      <w:tr w:rsidR="006E6EEE" w14:paraId="7A21A966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C77DBC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2F6CF7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□安全</w:t>
            </w:r>
          </w:p>
          <w:p w14:paraId="3C740723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ｷｬﾋﾞﾈｯﾄ</w:t>
            </w:r>
          </w:p>
        </w:tc>
        <w:tc>
          <w:tcPr>
            <w:tcW w:w="738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42A786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1)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</w:tr>
      <w:tr w:rsidR="006E6EEE" w14:paraId="1F69353C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6CB991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E17F844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7380" w:type="dxa"/>
            <w:gridSpan w:val="6"/>
            <w:tcBorders>
              <w:right w:val="single" w:sz="12" w:space="0" w:color="auto"/>
            </w:tcBorders>
            <w:vAlign w:val="center"/>
          </w:tcPr>
          <w:p w14:paraId="789C4DFF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2)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</w:tr>
      <w:tr w:rsidR="006E6EEE" w14:paraId="065CC100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2C138B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FF67FAF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7380" w:type="dxa"/>
            <w:gridSpan w:val="6"/>
            <w:tcBorders>
              <w:right w:val="single" w:sz="12" w:space="0" w:color="auto"/>
            </w:tcBorders>
            <w:vAlign w:val="center"/>
          </w:tcPr>
          <w:p w14:paraId="7E8D1B49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3)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</w:tr>
      <w:tr w:rsidR="006E6EEE" w14:paraId="3F7E9102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64CBAF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6B245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738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51D5A9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4)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</w:tr>
      <w:tr w:rsidR="006E6EEE" w14:paraId="52163205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8DC0AE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25D3F0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□ｲﾝｷｭﾍﾞｰﾀ</w:t>
            </w:r>
          </w:p>
        </w:tc>
        <w:tc>
          <w:tcPr>
            <w:tcW w:w="6120" w:type="dxa"/>
            <w:gridSpan w:val="5"/>
            <w:tcBorders>
              <w:top w:val="single" w:sz="12" w:space="0" w:color="auto"/>
            </w:tcBorders>
            <w:vAlign w:val="center"/>
          </w:tcPr>
          <w:p w14:paraId="78407A6C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希望日時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A57213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希望棚数</w:t>
            </w:r>
          </w:p>
        </w:tc>
      </w:tr>
      <w:tr w:rsidR="006E6EEE" w14:paraId="31865269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89D1F8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</w:tcPr>
          <w:p w14:paraId="1A48DD01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14:paraId="785334E5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1)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2B21249D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棚</w:t>
            </w:r>
            <w:r>
              <w:rPr>
                <w:rFonts w:eastAsia="ＭＳ ゴシック" w:hint="eastAsia"/>
                <w:sz w:val="20"/>
              </w:rPr>
              <w:t xml:space="preserve"> (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</w:tr>
      <w:tr w:rsidR="006E6EEE" w14:paraId="2D2A6F6B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14428A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</w:tcPr>
          <w:p w14:paraId="69496B0B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14:paraId="409C66B4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2)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4B1CDBD6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棚</w:t>
            </w:r>
            <w:r>
              <w:rPr>
                <w:rFonts w:eastAsia="ＭＳ ゴシック" w:hint="eastAsia"/>
                <w:sz w:val="20"/>
              </w:rPr>
              <w:t xml:space="preserve"> (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</w:tr>
      <w:tr w:rsidR="006E6EEE" w14:paraId="6275EBE3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012B12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</w:tcPr>
          <w:p w14:paraId="57DE2B27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6120" w:type="dxa"/>
            <w:gridSpan w:val="5"/>
            <w:vAlign w:val="center"/>
          </w:tcPr>
          <w:p w14:paraId="012A5A4D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3)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14:paraId="50D6FB5C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棚</w:t>
            </w:r>
            <w:r>
              <w:rPr>
                <w:rFonts w:eastAsia="ＭＳ ゴシック" w:hint="eastAsia"/>
                <w:sz w:val="20"/>
              </w:rPr>
              <w:t xml:space="preserve"> (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</w:tr>
      <w:tr w:rsidR="006E6EEE" w14:paraId="2620EA7E" w14:textId="77777777" w:rsidTr="00A82379">
        <w:trPr>
          <w:cantSplit/>
          <w:trHeight w:val="12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7453F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585D4D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  <w:tc>
          <w:tcPr>
            <w:tcW w:w="6120" w:type="dxa"/>
            <w:gridSpan w:val="5"/>
            <w:tcBorders>
              <w:bottom w:val="single" w:sz="12" w:space="0" w:color="auto"/>
            </w:tcBorders>
            <w:vAlign w:val="center"/>
          </w:tcPr>
          <w:p w14:paraId="10001D88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4)</w:t>
            </w:r>
            <w:r>
              <w:rPr>
                <w:rFonts w:eastAsia="ＭＳ ゴシック" w:hint="eastAsia"/>
                <w:sz w:val="20"/>
              </w:rPr>
              <w:t xml:space="preserve">　　　年　　月　　日　　時頃～　　年　　月　　日　　時頃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</w:tcPr>
          <w:p w14:paraId="6F79939D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 xml:space="preserve">  </w:t>
            </w:r>
            <w:r>
              <w:rPr>
                <w:rFonts w:eastAsia="ＭＳ ゴシック" w:hint="eastAsia"/>
                <w:sz w:val="20"/>
              </w:rPr>
              <w:t>棚</w:t>
            </w:r>
            <w:r>
              <w:rPr>
                <w:rFonts w:eastAsia="ＭＳ ゴシック" w:hint="eastAsia"/>
                <w:sz w:val="20"/>
              </w:rPr>
              <w:t xml:space="preserve"> (</w:t>
            </w: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</w:tr>
      <w:tr w:rsidR="006E6EEE" w14:paraId="7C57D51A" w14:textId="77777777" w:rsidTr="00A82379">
        <w:trPr>
          <w:cantSplit/>
        </w:trPr>
        <w:tc>
          <w:tcPr>
            <w:tcW w:w="936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D0B25F" w14:textId="77777777" w:rsidR="006E6EEE" w:rsidRDefault="006E6EEE" w:rsidP="00A82379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遺伝子組換え生物等のコンタミネーションを避ける安全対策</w:t>
            </w:r>
          </w:p>
        </w:tc>
      </w:tr>
      <w:tr w:rsidR="006E6EEE" w14:paraId="486A1354" w14:textId="77777777" w:rsidTr="00A82379">
        <w:trPr>
          <w:cantSplit/>
        </w:trPr>
        <w:tc>
          <w:tcPr>
            <w:tcW w:w="936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74A8B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  <w:p w14:paraId="57139953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  <w:p w14:paraId="25EDF566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  <w:p w14:paraId="34EC0147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  <w:p w14:paraId="5CF9D59C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  <w:p w14:paraId="7784B32F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  <w:p w14:paraId="38DB1965" w14:textId="77777777" w:rsidR="006E6EEE" w:rsidRDefault="006E6EEE" w:rsidP="00A82379">
            <w:pPr>
              <w:rPr>
                <w:rFonts w:eastAsia="ＭＳ ゴシック"/>
                <w:sz w:val="20"/>
              </w:rPr>
            </w:pPr>
          </w:p>
        </w:tc>
      </w:tr>
      <w:tr w:rsidR="006E6EEE" w14:paraId="131FA609" w14:textId="77777777" w:rsidTr="00A82379">
        <w:trPr>
          <w:cantSplit/>
          <w:trHeight w:val="674"/>
        </w:trPr>
        <w:tc>
          <w:tcPr>
            <w:tcW w:w="93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45CFA" w14:textId="77777777" w:rsidR="006E6EEE" w:rsidRDefault="006E6EEE" w:rsidP="00A82379">
            <w:pPr>
              <w:ind w:left="200" w:hangingChars="100" w:hanging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【遺伝子組換え生物等実験終了後の処置】□安全キャビネット消毒　□廃棄物の滅菌　　　　　　　　□廃液の消毒（滅菌）　□室内片付　□その他（　　　　　　　　　　　　　　　　　　　　　）</w:t>
            </w:r>
          </w:p>
        </w:tc>
      </w:tr>
    </w:tbl>
    <w:p w14:paraId="764DB8B2" w14:textId="5648A3A8" w:rsidR="006C27D8" w:rsidRPr="006C27D8" w:rsidRDefault="006E6EEE" w:rsidP="00FE6143">
      <w:pPr>
        <w:tabs>
          <w:tab w:val="left" w:pos="239"/>
        </w:tabs>
      </w:pPr>
      <w:r>
        <w:rPr>
          <w:rFonts w:eastAsia="ＭＳ ゴシック"/>
          <w:b/>
        </w:rPr>
        <w:tab/>
      </w:r>
    </w:p>
    <w:sectPr w:rsidR="006C27D8" w:rsidRPr="006C27D8" w:rsidSect="00D3002A">
      <w:headerReference w:type="default" r:id="rId6"/>
      <w:footerReference w:type="default" r:id="rId7"/>
      <w:pgSz w:w="11906" w:h="16838"/>
      <w:pgMar w:top="851" w:right="1134" w:bottom="851" w:left="1134" w:header="850" w:footer="79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0BFA" w14:textId="77777777" w:rsidR="00D3002A" w:rsidRDefault="00D3002A">
      <w:r>
        <w:separator/>
      </w:r>
    </w:p>
  </w:endnote>
  <w:endnote w:type="continuationSeparator" w:id="0">
    <w:p w14:paraId="4B4E6C5B" w14:textId="77777777" w:rsidR="00D3002A" w:rsidRDefault="00D3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CE4E" w14:textId="77777777" w:rsidR="004B05EE" w:rsidRPr="005154F2" w:rsidRDefault="004B05EE">
    <w:pPr>
      <w:pStyle w:val="a4"/>
      <w:rPr>
        <w:rFonts w:ascii="ＭＳ ゴシック" w:eastAsia="ＭＳ ゴシック" w:hAnsi="ＭＳ ゴシック"/>
      </w:rPr>
    </w:pPr>
    <w:r w:rsidRPr="005154F2">
      <w:rPr>
        <w:rFonts w:ascii="ＭＳ ゴシック" w:eastAsia="ＭＳ ゴシック" w:hAnsi="ＭＳ ゴシック" w:hint="eastAsia"/>
      </w:rPr>
      <w:t>V19-</w:t>
    </w:r>
    <w:r w:rsidR="00A57A94">
      <w:rPr>
        <w:rFonts w:ascii="ＭＳ ゴシック" w:eastAsia="ＭＳ ゴシック" w:hAnsi="ＭＳ ゴシック" w:hint="eastAsia"/>
      </w:rPr>
      <w:t>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60B5" w14:textId="77777777" w:rsidR="00D3002A" w:rsidRDefault="00D3002A">
      <w:r>
        <w:separator/>
      </w:r>
    </w:p>
  </w:footnote>
  <w:footnote w:type="continuationSeparator" w:id="0">
    <w:p w14:paraId="007DD167" w14:textId="77777777" w:rsidR="00D3002A" w:rsidRDefault="00D3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34B4" w14:textId="04B38A89" w:rsidR="00AD78F9" w:rsidRDefault="00882A39" w:rsidP="004B05EE">
    <w:pPr>
      <w:pStyle w:val="a3"/>
      <w:jc w:val="left"/>
    </w:pPr>
    <w:r w:rsidRPr="00882A39">
      <w:rPr>
        <w:rFonts w:eastAsia="ＭＳ ゴシック" w:hint="eastAsia"/>
        <w:szCs w:val="24"/>
      </w:rPr>
      <w:t>２</w:t>
    </w:r>
    <w:r w:rsidR="00FA7B10">
      <w:rPr>
        <w:rFonts w:eastAsia="ＭＳ ゴシック" w:hint="eastAsia"/>
        <w:szCs w:val="24"/>
      </w:rPr>
      <w:t>４</w:t>
    </w:r>
    <w:r w:rsidRPr="00882A39">
      <w:rPr>
        <w:rFonts w:eastAsia="ＭＳ ゴシック" w:hint="eastAsia"/>
        <w:szCs w:val="24"/>
      </w:rPr>
      <w:t>－</w:t>
    </w:r>
    <w:r w:rsidR="00C07F94">
      <w:rPr>
        <w:rFonts w:eastAsia="ＭＳ ゴシック" w:hint="eastAsia"/>
        <w:szCs w:val="24"/>
      </w:rPr>
      <w:t>Ⅰ</w:t>
    </w:r>
    <w:r w:rsidR="004B05EE" w:rsidRPr="005154F2">
      <w:rPr>
        <w:rFonts w:ascii="ＭＳ ゴシック" w:eastAsia="ＭＳ ゴシック" w:hAnsi="ＭＳ ゴシック" w:hint="eastAsia"/>
      </w:rPr>
      <w:t>期</w:t>
    </w:r>
    <w:r w:rsidR="00A57A94">
      <w:rPr>
        <w:rFonts w:ascii="ＭＳ ゴシック" w:eastAsia="ＭＳ ゴシック" w:hAnsi="ＭＳ ゴシック" w:hint="eastAsia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D2"/>
    <w:rsid w:val="000119E8"/>
    <w:rsid w:val="0001693B"/>
    <w:rsid w:val="000223C2"/>
    <w:rsid w:val="00050C69"/>
    <w:rsid w:val="00077336"/>
    <w:rsid w:val="00084975"/>
    <w:rsid w:val="00094B91"/>
    <w:rsid w:val="000A6B1B"/>
    <w:rsid w:val="000E59C5"/>
    <w:rsid w:val="000E7661"/>
    <w:rsid w:val="0013650F"/>
    <w:rsid w:val="00150B4E"/>
    <w:rsid w:val="001644CB"/>
    <w:rsid w:val="001B7789"/>
    <w:rsid w:val="001E6A64"/>
    <w:rsid w:val="001F1CC0"/>
    <w:rsid w:val="00264A1B"/>
    <w:rsid w:val="00275F18"/>
    <w:rsid w:val="00290211"/>
    <w:rsid w:val="002A2A3B"/>
    <w:rsid w:val="002C3C6C"/>
    <w:rsid w:val="00320428"/>
    <w:rsid w:val="00324372"/>
    <w:rsid w:val="00330651"/>
    <w:rsid w:val="00342666"/>
    <w:rsid w:val="00347F7A"/>
    <w:rsid w:val="003E3B95"/>
    <w:rsid w:val="0041308F"/>
    <w:rsid w:val="00443965"/>
    <w:rsid w:val="0046523D"/>
    <w:rsid w:val="00485DF3"/>
    <w:rsid w:val="004933EF"/>
    <w:rsid w:val="004B05EE"/>
    <w:rsid w:val="004B39A4"/>
    <w:rsid w:val="004E7426"/>
    <w:rsid w:val="005154F2"/>
    <w:rsid w:val="0052015F"/>
    <w:rsid w:val="00522919"/>
    <w:rsid w:val="00546EA9"/>
    <w:rsid w:val="00584054"/>
    <w:rsid w:val="005A0D30"/>
    <w:rsid w:val="005B1105"/>
    <w:rsid w:val="005E369B"/>
    <w:rsid w:val="00655C93"/>
    <w:rsid w:val="006B6804"/>
    <w:rsid w:val="006C27D8"/>
    <w:rsid w:val="006E5957"/>
    <w:rsid w:val="006E6EEE"/>
    <w:rsid w:val="00700FA4"/>
    <w:rsid w:val="007660C0"/>
    <w:rsid w:val="007753B2"/>
    <w:rsid w:val="007B4095"/>
    <w:rsid w:val="00803BB0"/>
    <w:rsid w:val="008128BB"/>
    <w:rsid w:val="00831621"/>
    <w:rsid w:val="0085038D"/>
    <w:rsid w:val="00882A39"/>
    <w:rsid w:val="008D51C4"/>
    <w:rsid w:val="00951150"/>
    <w:rsid w:val="009D2013"/>
    <w:rsid w:val="009F77F2"/>
    <w:rsid w:val="00A21B20"/>
    <w:rsid w:val="00A57A94"/>
    <w:rsid w:val="00A66EBC"/>
    <w:rsid w:val="00A82379"/>
    <w:rsid w:val="00AA73E8"/>
    <w:rsid w:val="00AA74D2"/>
    <w:rsid w:val="00AD78F9"/>
    <w:rsid w:val="00B1493A"/>
    <w:rsid w:val="00B22ADA"/>
    <w:rsid w:val="00B44D34"/>
    <w:rsid w:val="00B627CB"/>
    <w:rsid w:val="00B6510E"/>
    <w:rsid w:val="00B74D5F"/>
    <w:rsid w:val="00B96F8A"/>
    <w:rsid w:val="00BE02FF"/>
    <w:rsid w:val="00BE05F1"/>
    <w:rsid w:val="00BF050B"/>
    <w:rsid w:val="00C07F94"/>
    <w:rsid w:val="00C12ACD"/>
    <w:rsid w:val="00C21D2E"/>
    <w:rsid w:val="00C63B40"/>
    <w:rsid w:val="00CF3CF5"/>
    <w:rsid w:val="00D0508B"/>
    <w:rsid w:val="00D3002A"/>
    <w:rsid w:val="00D37B78"/>
    <w:rsid w:val="00D952A6"/>
    <w:rsid w:val="00DA61C2"/>
    <w:rsid w:val="00DC0CE4"/>
    <w:rsid w:val="00E03F11"/>
    <w:rsid w:val="00E448B2"/>
    <w:rsid w:val="00E63D3C"/>
    <w:rsid w:val="00EC119D"/>
    <w:rsid w:val="00EC7E7D"/>
    <w:rsid w:val="00F11AB4"/>
    <w:rsid w:val="00F5657B"/>
    <w:rsid w:val="00F80DBE"/>
    <w:rsid w:val="00FA7B10"/>
    <w:rsid w:val="00FB204F"/>
    <w:rsid w:val="00FE6143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A1894"/>
  <w15:chartTrackingRefBased/>
  <w15:docId w15:val="{A0826117-C016-4687-9D28-E6A3A35F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link w:val="a6"/>
    <w:rPr>
      <w:rFonts w:eastAsia="ＭＳ ゴシック"/>
      <w:sz w:val="20"/>
    </w:rPr>
  </w:style>
  <w:style w:type="paragraph" w:styleId="a7">
    <w:name w:val="Balloon Text"/>
    <w:basedOn w:val="a"/>
    <w:link w:val="a8"/>
    <w:rsid w:val="0046523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6523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rsid w:val="00B6510E"/>
    <w:rPr>
      <w:rFonts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520</Characters>
  <Application>Microsoft Office Word</Application>
  <DocSecurity>0</DocSecurity>
  <Lines>104</Lines>
  <Paragraphs>88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重粒子線棟RI／組換えDNA実験室利用申込書</vt:lpstr>
      <vt:lpstr>重粒子線棟RI／組換えDNA実験室利用申込書</vt:lpstr>
    </vt:vector>
  </TitlesOfParts>
  <Company>NIRS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重粒子線棟RI／組換えDNA実験室利用申込書</dc:title>
  <dc:subject/>
  <dc:creator>kokubo</dc:creator>
  <cp:keywords/>
  <cp:lastModifiedBy>2904 win</cp:lastModifiedBy>
  <cp:revision>3</cp:revision>
  <cp:lastPrinted>2019-12-26T02:20:00Z</cp:lastPrinted>
  <dcterms:created xsi:type="dcterms:W3CDTF">2023-12-30T13:29:00Z</dcterms:created>
  <dcterms:modified xsi:type="dcterms:W3CDTF">2024-02-27T05:54:00Z</dcterms:modified>
</cp:coreProperties>
</file>