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A8FF6" w14:textId="77777777" w:rsidR="00507B4D" w:rsidRPr="004C123A" w:rsidRDefault="00507B4D" w:rsidP="00F92D65">
      <w:pPr>
        <w:pStyle w:val="1"/>
        <w:rPr>
          <w:lang w:eastAsia="zh-CN"/>
        </w:rPr>
      </w:pPr>
      <w:r w:rsidRPr="004C123A">
        <w:rPr>
          <w:rFonts w:hint="eastAsia"/>
          <w:lang w:eastAsia="zh-CN"/>
        </w:rPr>
        <w:t>様式第二（第四十一条関係）</w:t>
      </w:r>
    </w:p>
    <w:p w14:paraId="4C919873" w14:textId="77777777"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  <w:lang w:eastAsia="zh-CN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lang w:eastAsia="zh-CN"/>
        </w:rPr>
        <w:t>実施計画事項変更届書</w:t>
      </w:r>
    </w:p>
    <w:p w14:paraId="08924394" w14:textId="77777777" w:rsidR="00507B4D" w:rsidRPr="004C123A" w:rsidRDefault="00507B4D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  <w:lang w:eastAsia="zh-CN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  <w:lang w:eastAsia="zh-CN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507B4D" w:rsidRPr="004C123A" w14:paraId="74F43496" w14:textId="77777777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E374966" w14:textId="77777777" w:rsidR="00507B4D" w:rsidRPr="004C123A" w:rsidRDefault="00507B4D" w:rsidP="00E152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lang w:eastAsia="zh-CN"/>
              </w:rPr>
              <w:t xml:space="preserve">　</w:t>
            </w: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7B694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14:paraId="5792631D" w14:textId="77777777"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838"/>
        <w:gridCol w:w="3226"/>
      </w:tblGrid>
      <w:tr w:rsidR="00507B4D" w:rsidRPr="004C123A" w14:paraId="6FD77F31" w14:textId="77777777" w:rsidTr="00C633EF">
        <w:tc>
          <w:tcPr>
            <w:tcW w:w="2977" w:type="dxa"/>
          </w:tcPr>
          <w:p w14:paraId="25F13CDC" w14:textId="1369843F" w:rsidR="00507B4D" w:rsidRPr="004C123A" w:rsidRDefault="003F5685" w:rsidP="008D4393">
            <w:pPr>
              <w:ind w:leftChars="589" w:left="1336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統括管理者</w:t>
            </w:r>
          </w:p>
        </w:tc>
        <w:tc>
          <w:tcPr>
            <w:tcW w:w="850" w:type="dxa"/>
          </w:tcPr>
          <w:p w14:paraId="7289769D" w14:textId="5A047A2A" w:rsidR="00507B4D" w:rsidRDefault="003F5685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670D6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C63846" wp14:editId="6CDA86D2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52070</wp:posOffset>
                      </wp:positionV>
                      <wp:extent cx="1760855" cy="294005"/>
                      <wp:effectExtent l="0" t="0" r="10795" b="10795"/>
                      <wp:wrapNone/>
                      <wp:docPr id="7" name="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855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F4B5E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7" o:spid="_x0000_s1026" type="#_x0000_t186" style="position:absolute;margin-left:35pt;margin-top:4.1pt;width:138.6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" strokecolor="black [3213]" strokeweight=".5pt"/>
                  </w:pict>
                </mc:Fallback>
              </mc:AlternateContent>
            </w:r>
            <w:r w:rsidR="00507B4D"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  <w:p w14:paraId="32B877EC" w14:textId="712B523B" w:rsidR="003F5685" w:rsidRPr="004C123A" w:rsidRDefault="003F5685" w:rsidP="003F5685">
            <w:pPr>
              <w:ind w:rightChars="-75" w:right="-170"/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（名称）</w:t>
            </w:r>
          </w:p>
        </w:tc>
        <w:tc>
          <w:tcPr>
            <w:tcW w:w="3367" w:type="dxa"/>
          </w:tcPr>
          <w:p w14:paraId="5FD82AC5" w14:textId="24D3522E" w:rsidR="003F5685" w:rsidRDefault="003F5685" w:rsidP="003F568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法人又は団体にあっては、</w:t>
            </w:r>
          </w:p>
          <w:p w14:paraId="69DD74D2" w14:textId="1BA63352" w:rsidR="00507B4D" w:rsidRPr="004C123A" w:rsidRDefault="003F5685" w:rsidP="003F568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名称及び代表者の氏名</w:t>
            </w:r>
            <w:r w:rsidR="00C77613"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14:paraId="1CAF3C2E" w14:textId="77777777" w:rsidTr="00C633EF">
        <w:tc>
          <w:tcPr>
            <w:tcW w:w="2977" w:type="dxa"/>
          </w:tcPr>
          <w:p w14:paraId="39377203" w14:textId="77777777"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14:paraId="1F1DB6A2" w14:textId="5448C900" w:rsidR="00507B4D" w:rsidRPr="004C123A" w:rsidRDefault="003F5685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670D6"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95446F" wp14:editId="71DB81BE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48895</wp:posOffset>
                      </wp:positionV>
                      <wp:extent cx="1760855" cy="294005"/>
                      <wp:effectExtent l="0" t="0" r="10795" b="10795"/>
                      <wp:wrapNone/>
                      <wp:docPr id="346834233" name="中かっこ 346834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855" cy="29400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8F63D" id="中かっこ 346834233" o:spid="_x0000_s1026" type="#_x0000_t186" style="position:absolute;margin-left:35pt;margin-top:3.85pt;width:138.6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" strokecolor="black [3213]" strokeweight=".5pt"/>
                  </w:pict>
                </mc:Fallback>
              </mc:AlternateContent>
            </w:r>
            <w:r w:rsidR="00507B4D"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367" w:type="dxa"/>
          </w:tcPr>
          <w:p w14:paraId="4952EBFB" w14:textId="2A2B2575" w:rsidR="00507B4D" w:rsidRDefault="003F5685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法人又は団体にあっては、</w:t>
            </w:r>
          </w:p>
          <w:p w14:paraId="51F41AA6" w14:textId="06FA8755" w:rsidR="003F5685" w:rsidRPr="004C123A" w:rsidRDefault="003F5685" w:rsidP="000B24DF">
            <w:pP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主たる事務所の所在地</w:t>
            </w:r>
          </w:p>
        </w:tc>
      </w:tr>
    </w:tbl>
    <w:p w14:paraId="09A47D71" w14:textId="77777777"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066D0B88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下記のとおり、実施計画を変更したいので、臨床研究法第６条第１項の規定により提出します。</w:t>
      </w:r>
    </w:p>
    <w:p w14:paraId="20600BB8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1FAE44DF" w14:textId="77777777"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4961"/>
      </w:tblGrid>
      <w:tr w:rsidR="00507B4D" w:rsidRPr="004C123A" w14:paraId="0188C510" w14:textId="77777777" w:rsidTr="003F5685">
        <w:tc>
          <w:tcPr>
            <w:tcW w:w="4111" w:type="dxa"/>
          </w:tcPr>
          <w:p w14:paraId="7B94ED3C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961" w:type="dxa"/>
          </w:tcPr>
          <w:p w14:paraId="1B5E08EA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14:paraId="58944824" w14:textId="77777777" w:rsidTr="003F5685">
        <w:tc>
          <w:tcPr>
            <w:tcW w:w="4111" w:type="dxa"/>
          </w:tcPr>
          <w:p w14:paraId="76FCB84C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961" w:type="dxa"/>
          </w:tcPr>
          <w:p w14:paraId="5837325F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507B4D" w:rsidRPr="004C123A" w14:paraId="7C876271" w14:textId="77777777" w:rsidTr="003F5685">
        <w:tc>
          <w:tcPr>
            <w:tcW w:w="4111" w:type="dxa"/>
          </w:tcPr>
          <w:p w14:paraId="4BA080EB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961" w:type="dxa"/>
          </w:tcPr>
          <w:p w14:paraId="677E8A2A" w14:textId="77777777"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3F5685" w:rsidRPr="004C123A" w14:paraId="619CC48D" w14:textId="77777777" w:rsidTr="003F5685">
        <w:trPr>
          <w:trHeight w:val="1194"/>
        </w:trPr>
        <w:tc>
          <w:tcPr>
            <w:tcW w:w="9072" w:type="dxa"/>
            <w:gridSpan w:val="2"/>
          </w:tcPr>
          <w:p w14:paraId="6DC9610B" w14:textId="268AE26B" w:rsidR="003F5685" w:rsidRPr="004C123A" w:rsidRDefault="003F5685" w:rsidP="003F568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及び理由</w:t>
            </w:r>
          </w:p>
        </w:tc>
      </w:tr>
    </w:tbl>
    <w:p w14:paraId="47BDBF6E" w14:textId="0276BCB6"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</w:t>
      </w:r>
      <w:r w:rsidR="003F568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変更内容の欄に、「変更事項」「変更前の内容」「変更後の内容」「変更理由」を記載すること。</w:t>
      </w:r>
    </w:p>
    <w:p w14:paraId="5565C131" w14:textId="77777777"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3BB153A9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（留意事項）</w:t>
      </w:r>
    </w:p>
    <w:p w14:paraId="1CE35296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１　用紙の大きさは、Ａ４とすること。</w:t>
      </w:r>
    </w:p>
    <w:p w14:paraId="57E41650" w14:textId="77777777"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２　提出は、正本１通とすること。</w:t>
      </w:r>
    </w:p>
    <w:sectPr w:rsidR="00507B4D" w:rsidRPr="004C123A" w:rsidSect="005014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227EA" w14:textId="77777777" w:rsidR="001F3EA2" w:rsidRDefault="001F3EA2">
      <w:r>
        <w:separator/>
      </w:r>
    </w:p>
  </w:endnote>
  <w:endnote w:type="continuationSeparator" w:id="0">
    <w:p w14:paraId="5C735AE2" w14:textId="77777777" w:rsidR="001F3EA2" w:rsidRDefault="001F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30246" w14:textId="77777777" w:rsidR="00501476" w:rsidRDefault="00501476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46AED3B" w14:textId="77777777" w:rsidR="00501476" w:rsidRDefault="0050147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317A4" w14:textId="77777777" w:rsidR="0012455A" w:rsidRDefault="001245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BDB1" w14:textId="77777777" w:rsidR="0012455A" w:rsidRDefault="001245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1DC4F" w14:textId="77777777" w:rsidR="001F3EA2" w:rsidRDefault="001F3EA2">
      <w:r>
        <w:separator/>
      </w:r>
    </w:p>
  </w:footnote>
  <w:footnote w:type="continuationSeparator" w:id="0">
    <w:p w14:paraId="51AB40AF" w14:textId="77777777" w:rsidR="001F3EA2" w:rsidRDefault="001F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F732" w14:textId="77777777" w:rsidR="0012455A" w:rsidRDefault="001245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560A5" w14:textId="77777777" w:rsidR="0012455A" w:rsidRDefault="001245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828C" w14:textId="77777777" w:rsidR="0012455A" w:rsidRDefault="001245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5567837">
    <w:abstractNumId w:val="2"/>
  </w:num>
  <w:num w:numId="2" w16cid:durableId="415900622">
    <w:abstractNumId w:val="1"/>
  </w:num>
  <w:num w:numId="3" w16cid:durableId="1040469423">
    <w:abstractNumId w:val="0"/>
  </w:num>
  <w:num w:numId="4" w16cid:durableId="1441728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0B63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2455A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3EA2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5685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123A"/>
    <w:rsid w:val="004C270C"/>
    <w:rsid w:val="004C5893"/>
    <w:rsid w:val="004D0C9C"/>
    <w:rsid w:val="004D726E"/>
    <w:rsid w:val="004F4C3E"/>
    <w:rsid w:val="00501476"/>
    <w:rsid w:val="00505054"/>
    <w:rsid w:val="005064D0"/>
    <w:rsid w:val="00507B4D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5F7D9E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85E36"/>
    <w:rsid w:val="007A00EC"/>
    <w:rsid w:val="007A06B0"/>
    <w:rsid w:val="007A4D3C"/>
    <w:rsid w:val="007D4633"/>
    <w:rsid w:val="007E2AEE"/>
    <w:rsid w:val="007E422E"/>
    <w:rsid w:val="0080144F"/>
    <w:rsid w:val="0080244C"/>
    <w:rsid w:val="00803EE2"/>
    <w:rsid w:val="00815F73"/>
    <w:rsid w:val="008167C0"/>
    <w:rsid w:val="00817834"/>
    <w:rsid w:val="00824A2C"/>
    <w:rsid w:val="00834E61"/>
    <w:rsid w:val="00841CAC"/>
    <w:rsid w:val="0085249E"/>
    <w:rsid w:val="00855695"/>
    <w:rsid w:val="0089463F"/>
    <w:rsid w:val="00894E03"/>
    <w:rsid w:val="008A3A56"/>
    <w:rsid w:val="008A7F8E"/>
    <w:rsid w:val="008C5F00"/>
    <w:rsid w:val="008D4393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23DC0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70017"/>
    <w:rsid w:val="00B94750"/>
    <w:rsid w:val="00BB470C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77613"/>
    <w:rsid w:val="00C80D48"/>
    <w:rsid w:val="00C82917"/>
    <w:rsid w:val="00C952F6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74F9C"/>
    <w:rsid w:val="00E86DDB"/>
    <w:rsid w:val="00E875EB"/>
    <w:rsid w:val="00E90293"/>
    <w:rsid w:val="00E94265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6FA32F"/>
  <w14:defaultImageDpi w14:val="96"/>
  <w15:docId w15:val="{1B09F4DE-91C4-4B66-8A19-1FED593D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147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0147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11">
    <w:name w:val="フッター (文字)1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4">
    <w:name w:val="page number"/>
    <w:basedOn w:val="a0"/>
    <w:uiPriority w:val="99"/>
    <w:semiHidden/>
    <w:rsid w:val="00501476"/>
    <w:rPr>
      <w:rFonts w:cs="Times New Roman"/>
    </w:rPr>
  </w:style>
  <w:style w:type="character" w:customStyle="1" w:styleId="21">
    <w:name w:val="フッター (文字)2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5">
    <w:name w:val="Hyperlink"/>
    <w:basedOn w:val="a0"/>
    <w:uiPriority w:val="99"/>
    <w:unhideWhenUsed/>
    <w:rsid w:val="00801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3F723-317E-4A88-8628-E25C4352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58</Characters>
  <Application>Microsoft Office Word</Application>
  <DocSecurity>0</DocSecurity>
  <Lines>1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</dc:creator>
  <cp:lastModifiedBy>kaneko</cp:lastModifiedBy>
  <cp:revision>4</cp:revision>
  <dcterms:created xsi:type="dcterms:W3CDTF">2025-05-30T07:22:00Z</dcterms:created>
  <dcterms:modified xsi:type="dcterms:W3CDTF">2025-05-30T07:37:00Z</dcterms:modified>
</cp:coreProperties>
</file>